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0" w:rsidRDefault="008F5F2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127635</wp:posOffset>
            </wp:positionV>
            <wp:extent cx="1097280" cy="1097280"/>
            <wp:effectExtent l="19050" t="0" r="7620" b="0"/>
            <wp:wrapTight wrapText="bothSides">
              <wp:wrapPolygon edited="0">
                <wp:start x="-375" y="0"/>
                <wp:lineTo x="-375" y="21375"/>
                <wp:lineTo x="21750" y="21375"/>
                <wp:lineTo x="21750" y="0"/>
                <wp:lineTo x="-375" y="0"/>
              </wp:wrapPolygon>
            </wp:wrapTight>
            <wp:docPr id="2" name="Picture 2" descr="job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24B" w:rsidRDefault="0098624B"/>
    <w:p w:rsidR="0042733B" w:rsidRPr="00F476A9" w:rsidRDefault="00F476A9" w:rsidP="00F476A9">
      <w:pPr>
        <w:jc w:val="center"/>
        <w:rPr>
          <w:sz w:val="40"/>
          <w:szCs w:val="40"/>
        </w:rPr>
      </w:pPr>
      <w:r w:rsidRPr="00F476A9">
        <w:rPr>
          <w:sz w:val="40"/>
          <w:szCs w:val="40"/>
        </w:rPr>
        <w:t>Disaster Response Packing List</w:t>
      </w:r>
    </w:p>
    <w:p w:rsidR="00F476A9" w:rsidRDefault="00F476A9"/>
    <w:p w:rsidR="004B7760" w:rsidRDefault="00F476A9">
      <w:r>
        <w:t>*</w:t>
      </w:r>
      <w:r w:rsidR="004B7760">
        <w:t xml:space="preserve"> </w:t>
      </w:r>
      <w:r w:rsidR="0042733B">
        <w:t>Listed below are some of the items that we are aware of th</w:t>
      </w:r>
      <w:r w:rsidR="00A82473">
        <w:t>at you will need to pack.</w:t>
      </w:r>
      <w:r w:rsidR="0042733B">
        <w:t xml:space="preserve"> </w:t>
      </w:r>
    </w:p>
    <w:p w:rsidR="00C51CF4" w:rsidRDefault="004B7760">
      <w:r>
        <w:t>* Please DO NOT over pack, but be prepared for at least one week's worth of clothing.</w:t>
      </w:r>
      <w:r w:rsidR="00C51CF4">
        <w:t xml:space="preserve"> </w:t>
      </w:r>
    </w:p>
    <w:p w:rsidR="004B7760" w:rsidRDefault="00C51CF4">
      <w:r>
        <w:t xml:space="preserve">* </w:t>
      </w:r>
      <w:r w:rsidR="0042733B">
        <w:t xml:space="preserve">There will be </w:t>
      </w:r>
      <w:r w:rsidR="004B7760">
        <w:t xml:space="preserve">  limited </w:t>
      </w:r>
      <w:r w:rsidR="0042733B">
        <w:t>laundry services available</w:t>
      </w:r>
      <w:r>
        <w:t xml:space="preserve"> for those staying more than one week.</w:t>
      </w:r>
    </w:p>
    <w:p w:rsidR="004B7760" w:rsidRDefault="004B7760">
      <w:r>
        <w:t xml:space="preserve">                             * </w:t>
      </w:r>
      <w:r w:rsidR="00A82473">
        <w:t>T</w:t>
      </w:r>
      <w:r w:rsidR="00F476A9">
        <w:t>he temps have been in the high 90’s to low 8</w:t>
      </w:r>
      <w:r w:rsidR="00A82473">
        <w:t>0’s</w:t>
      </w:r>
      <w:r w:rsidR="00F476A9">
        <w:t xml:space="preserve"> at night and equal humidity</w:t>
      </w:r>
      <w:r w:rsidR="00A82473">
        <w:t xml:space="preserve">. </w:t>
      </w:r>
    </w:p>
    <w:p w:rsidR="00F476A9" w:rsidRDefault="004B7760">
      <w:r>
        <w:t xml:space="preserve">                             * </w:t>
      </w:r>
      <w:r w:rsidR="00F476A9">
        <w:t>We will be housed in the church Sunday Schoo</w:t>
      </w:r>
      <w:r>
        <w:t xml:space="preserve">l </w:t>
      </w:r>
      <w:r w:rsidR="00C51CF4">
        <w:t xml:space="preserve">annex </w:t>
      </w:r>
      <w:r>
        <w:t>building.</w:t>
      </w:r>
      <w:r w:rsidR="00F476A9">
        <w:t xml:space="preserve"> </w:t>
      </w:r>
      <w:r w:rsidR="00C51CF4">
        <w:t>Groups of 5-6  per room.</w:t>
      </w:r>
    </w:p>
    <w:p w:rsidR="0098624B" w:rsidRPr="00810594" w:rsidRDefault="004B7760" w:rsidP="00F476A9">
      <w:r>
        <w:t xml:space="preserve">                             </w:t>
      </w:r>
      <w:r w:rsidR="00F476A9">
        <w:t xml:space="preserve">*Please note - there is NO housing available for families or husband/wife </w:t>
      </w:r>
      <w:r w:rsidR="00C51CF4">
        <w:t xml:space="preserve">teams </w:t>
      </w:r>
      <w:r w:rsidR="00F476A9">
        <w:t>to room together.</w:t>
      </w:r>
    </w:p>
    <w:p w:rsidR="0098624B" w:rsidRDefault="0098624B" w:rsidP="00846D57"/>
    <w:p w:rsidR="0098624B" w:rsidRDefault="0098624B" w:rsidP="00846D57"/>
    <w:p w:rsidR="0095605D" w:rsidRDefault="00846D57" w:rsidP="00F476A9">
      <w:pPr>
        <w:numPr>
          <w:ilvl w:val="0"/>
          <w:numId w:val="1"/>
        </w:numPr>
      </w:pPr>
      <w:r>
        <w:t>Cot/air mattress</w:t>
      </w:r>
      <w:r w:rsidR="00A82473">
        <w:t xml:space="preserve"> – (twin size works real well for the floor space we have to work with)</w:t>
      </w:r>
    </w:p>
    <w:p w:rsidR="00846D57" w:rsidRDefault="0095605D" w:rsidP="00846D57">
      <w:pPr>
        <w:numPr>
          <w:ilvl w:val="0"/>
          <w:numId w:val="1"/>
        </w:numPr>
      </w:pPr>
      <w:r>
        <w:t>S</w:t>
      </w:r>
      <w:r w:rsidR="00846D57">
        <w:t>leeping bag</w:t>
      </w:r>
      <w:r w:rsidR="00F476A9">
        <w:t xml:space="preserve"> (optional)</w:t>
      </w:r>
    </w:p>
    <w:p w:rsidR="00846D57" w:rsidRDefault="00846D57" w:rsidP="00846D57">
      <w:pPr>
        <w:numPr>
          <w:ilvl w:val="0"/>
          <w:numId w:val="1"/>
        </w:numPr>
      </w:pPr>
      <w:r>
        <w:t>Sheets/pillows</w:t>
      </w:r>
      <w:r w:rsidR="00F476A9">
        <w:t xml:space="preserve"> </w:t>
      </w:r>
    </w:p>
    <w:p w:rsidR="00846D57" w:rsidRDefault="00846D57" w:rsidP="00846D57">
      <w:pPr>
        <w:numPr>
          <w:ilvl w:val="0"/>
          <w:numId w:val="1"/>
        </w:numPr>
      </w:pPr>
      <w:r>
        <w:t>Towels/washcloths</w:t>
      </w:r>
    </w:p>
    <w:p w:rsidR="00CC5249" w:rsidRDefault="00CC5249" w:rsidP="00846D57">
      <w:pPr>
        <w:numPr>
          <w:ilvl w:val="0"/>
          <w:numId w:val="1"/>
        </w:numPr>
      </w:pPr>
      <w:r>
        <w:t>Mosquito spray/repellent</w:t>
      </w:r>
      <w:r w:rsidR="00A82473">
        <w:t xml:space="preserve"> – this is not a must, but you can bring it along.</w:t>
      </w:r>
    </w:p>
    <w:p w:rsidR="00846D57" w:rsidRDefault="00846D57" w:rsidP="00846D57">
      <w:pPr>
        <w:numPr>
          <w:ilvl w:val="0"/>
          <w:numId w:val="1"/>
        </w:numPr>
      </w:pPr>
      <w:r>
        <w:t>Personal Toiletries</w:t>
      </w:r>
    </w:p>
    <w:p w:rsidR="00846D57" w:rsidRDefault="00846D57" w:rsidP="00846D57">
      <w:pPr>
        <w:numPr>
          <w:ilvl w:val="0"/>
          <w:numId w:val="1"/>
        </w:numPr>
      </w:pPr>
      <w:r>
        <w:t>Flashlight/batteries</w:t>
      </w:r>
    </w:p>
    <w:p w:rsidR="00846D57" w:rsidRDefault="00846D57" w:rsidP="00846D57">
      <w:pPr>
        <w:numPr>
          <w:ilvl w:val="0"/>
          <w:numId w:val="1"/>
        </w:numPr>
      </w:pPr>
      <w:r>
        <w:t>Gloves –</w:t>
      </w:r>
      <w:r w:rsidR="0095605D">
        <w:t xml:space="preserve"> Work and/or </w:t>
      </w:r>
      <w:r>
        <w:t>rubber</w:t>
      </w:r>
    </w:p>
    <w:p w:rsidR="00846D57" w:rsidRDefault="00846D57" w:rsidP="00846D57">
      <w:pPr>
        <w:numPr>
          <w:ilvl w:val="0"/>
          <w:numId w:val="1"/>
        </w:numPr>
      </w:pPr>
      <w:r>
        <w:t>Boots –</w:t>
      </w:r>
      <w:r w:rsidR="0095605D">
        <w:t xml:space="preserve"> Work and/or </w:t>
      </w:r>
      <w:r>
        <w:t>rubber</w:t>
      </w:r>
    </w:p>
    <w:p w:rsidR="00846D57" w:rsidRDefault="00846D57" w:rsidP="00846D57">
      <w:pPr>
        <w:numPr>
          <w:ilvl w:val="0"/>
          <w:numId w:val="1"/>
        </w:numPr>
      </w:pPr>
      <w:r>
        <w:t>Work clothes</w:t>
      </w:r>
    </w:p>
    <w:p w:rsidR="00846D57" w:rsidRDefault="00846D57" w:rsidP="00846D57">
      <w:pPr>
        <w:numPr>
          <w:ilvl w:val="0"/>
          <w:numId w:val="1"/>
        </w:numPr>
      </w:pPr>
      <w:r>
        <w:t>Shorts/sleeping shorts</w:t>
      </w:r>
    </w:p>
    <w:p w:rsidR="00846D57" w:rsidRDefault="00846D57" w:rsidP="00846D57">
      <w:pPr>
        <w:numPr>
          <w:ilvl w:val="0"/>
          <w:numId w:val="1"/>
        </w:numPr>
      </w:pPr>
      <w:r>
        <w:t>Shower shoes (flip-flops)</w:t>
      </w:r>
    </w:p>
    <w:p w:rsidR="00A82473" w:rsidRDefault="00A82473" w:rsidP="00846D57">
      <w:pPr>
        <w:numPr>
          <w:ilvl w:val="0"/>
          <w:numId w:val="1"/>
        </w:numPr>
      </w:pPr>
      <w:r>
        <w:t>Extra shoes/slippers to wear in the church while we are at “home”.</w:t>
      </w:r>
    </w:p>
    <w:p w:rsidR="00846D57" w:rsidRDefault="00846D57" w:rsidP="00846D57">
      <w:pPr>
        <w:numPr>
          <w:ilvl w:val="0"/>
          <w:numId w:val="1"/>
        </w:numPr>
      </w:pPr>
      <w:r>
        <w:t>Personal tools</w:t>
      </w:r>
      <w:r w:rsidR="00F476A9">
        <w:t xml:space="preserve"> - tool apron/hammer/screwdriver/wrench/tape-measure/battery drill/</w:t>
      </w:r>
    </w:p>
    <w:p w:rsidR="00846D57" w:rsidRDefault="00846D57" w:rsidP="00846D57"/>
    <w:p w:rsidR="00846D57" w:rsidRDefault="00846D57" w:rsidP="00846D57">
      <w:r>
        <w:t>The projec</w:t>
      </w:r>
      <w:r w:rsidR="00C83591">
        <w:t>t will consist of dry-wall</w:t>
      </w:r>
      <w:r w:rsidR="00F476A9">
        <w:t xml:space="preserve"> (some removal, hang and taping)</w:t>
      </w:r>
      <w:r>
        <w:t xml:space="preserve">, </w:t>
      </w:r>
      <w:r w:rsidR="00F476A9">
        <w:t xml:space="preserve">possible </w:t>
      </w:r>
      <w:r>
        <w:t>roof re</w:t>
      </w:r>
      <w:r w:rsidR="00F476A9">
        <w:t>pair</w:t>
      </w:r>
      <w:r w:rsidR="00C83591">
        <w:t>, basic electric, plumbin</w:t>
      </w:r>
      <w:r w:rsidR="00F476A9">
        <w:t>g</w:t>
      </w:r>
      <w:r w:rsidR="00C83591">
        <w:t xml:space="preserve">, finish work/trim, </w:t>
      </w:r>
      <w:r w:rsidR="004B7760">
        <w:t xml:space="preserve">flooring, </w:t>
      </w:r>
      <w:r>
        <w:t>etc.</w:t>
      </w:r>
      <w:r w:rsidR="00F476A9">
        <w:t xml:space="preserve"> </w:t>
      </w:r>
    </w:p>
    <w:p w:rsidR="00846D57" w:rsidRDefault="00846D57" w:rsidP="00846D57"/>
    <w:p w:rsidR="0098624B" w:rsidRDefault="0098624B" w:rsidP="00846D57">
      <w:r w:rsidRPr="0098624B">
        <w:rPr>
          <w:b/>
          <w:u w:val="single"/>
        </w:rPr>
        <w:t>Cost</w:t>
      </w:r>
      <w:r w:rsidRPr="0098624B">
        <w:rPr>
          <w:b/>
        </w:rPr>
        <w:t xml:space="preserve"> </w:t>
      </w:r>
      <w:r>
        <w:t>-</w:t>
      </w:r>
      <w:r w:rsidR="00846D57">
        <w:t xml:space="preserve"> </w:t>
      </w:r>
      <w:r w:rsidR="00F476A9">
        <w:rPr>
          <w:b/>
          <w:color w:val="0000FF"/>
        </w:rPr>
        <w:t>$150.00</w:t>
      </w:r>
      <w:r w:rsidR="00846D57" w:rsidRPr="0098624B">
        <w:rPr>
          <w:b/>
          <w:color w:val="0000FF"/>
        </w:rPr>
        <w:t xml:space="preserve"> per person</w:t>
      </w:r>
      <w:r w:rsidR="00810594">
        <w:rPr>
          <w:b/>
          <w:color w:val="0000FF"/>
        </w:rPr>
        <w:t xml:space="preserve"> (due upon arrival)</w:t>
      </w:r>
      <w:r w:rsidR="00810594">
        <w:t xml:space="preserve"> – this</w:t>
      </w:r>
      <w:r w:rsidR="00846D57">
        <w:t xml:space="preserve"> will</w:t>
      </w:r>
      <w:r w:rsidR="00C83591">
        <w:t xml:space="preserve"> cover </w:t>
      </w:r>
      <w:r w:rsidR="00810594">
        <w:t xml:space="preserve">all meals, </w:t>
      </w:r>
      <w:r w:rsidR="00C83591">
        <w:t>church use</w:t>
      </w:r>
      <w:r w:rsidR="00810594">
        <w:t xml:space="preserve"> and transportation to/from the job site</w:t>
      </w:r>
      <w:r w:rsidR="00C83591">
        <w:t>. Any other meals, snacks, during travel will be assumed by the person.</w:t>
      </w:r>
      <w:r w:rsidR="00810594">
        <w:t xml:space="preserve"> Walmart/Target and Grocery stores are readily available for anything you might have forgot or need. </w:t>
      </w:r>
    </w:p>
    <w:p w:rsidR="00936005" w:rsidRDefault="00936005" w:rsidP="00846D57"/>
    <w:p w:rsidR="004B7760" w:rsidRPr="004B7760" w:rsidRDefault="004B7760" w:rsidP="00846D57">
      <w:r>
        <w:rPr>
          <w:b/>
          <w:u w:val="single"/>
        </w:rPr>
        <w:t>SOM Contact information:</w:t>
      </w:r>
      <w:r>
        <w:t xml:space="preserve">  Shirley/Office - (330) 852-7855  shirley@somissions.com</w:t>
      </w:r>
    </w:p>
    <w:p w:rsidR="004B7760" w:rsidRDefault="004B7760" w:rsidP="00846D57">
      <w:pPr>
        <w:rPr>
          <w:b/>
          <w:u w:val="single"/>
        </w:rPr>
      </w:pPr>
    </w:p>
    <w:p w:rsidR="00936005" w:rsidRDefault="00936005" w:rsidP="00846D57">
      <w:r w:rsidRPr="00936005">
        <w:rPr>
          <w:b/>
          <w:u w:val="single"/>
        </w:rPr>
        <w:t>Emergency Contact info</w:t>
      </w:r>
      <w:r w:rsidR="00F476A9">
        <w:t xml:space="preserve">:  John’s cell (330) 407-0860 </w:t>
      </w:r>
      <w:r w:rsidR="004B7760">
        <w:t>john@somissions.com / Joel's cell (330) 407-0422  joel@somissions.com  /  Joe Linden - (330) 416-2729  joe@somissions.com</w:t>
      </w:r>
    </w:p>
    <w:p w:rsidR="004B7760" w:rsidRDefault="004B7760" w:rsidP="00846D57"/>
    <w:p w:rsidR="00810594" w:rsidRDefault="004B7760" w:rsidP="00846D57">
      <w:r w:rsidRPr="004B7760">
        <w:rPr>
          <w:b/>
          <w:u w:val="single"/>
        </w:rPr>
        <w:t>Host Church in Louisiana</w:t>
      </w:r>
      <w:r>
        <w:t xml:space="preserve"> - Community Bible Church   8354 Jefferson Highway</w:t>
      </w:r>
      <w:r w:rsidR="00810594">
        <w:t xml:space="preserve">  </w:t>
      </w:r>
      <w:r>
        <w:t>Baton Rouge, Louisiana 70809</w:t>
      </w:r>
      <w:r>
        <w:br/>
      </w:r>
      <w:r w:rsidR="00810594">
        <w:t xml:space="preserve">  </w:t>
      </w:r>
      <w:r>
        <w:t>(225) 924-1369</w:t>
      </w:r>
      <w:r w:rsidR="00810594">
        <w:t xml:space="preserve">        </w:t>
      </w:r>
      <w:hyperlink r:id="rId6" w:history="1">
        <w:r>
          <w:rPr>
            <w:rStyle w:val="Hyperlink"/>
          </w:rPr>
          <w:t>secretary@cbcla.org</w:t>
        </w:r>
      </w:hyperlink>
      <w:r>
        <w:t xml:space="preserve"> </w:t>
      </w:r>
      <w:r w:rsidR="00810594">
        <w:t xml:space="preserve">  </w:t>
      </w:r>
    </w:p>
    <w:p w:rsidR="00810594" w:rsidRDefault="00810594" w:rsidP="00846D57"/>
    <w:p w:rsidR="004B7760" w:rsidRDefault="00810594" w:rsidP="00846D57">
      <w:r>
        <w:t xml:space="preserve">Visit their website and click the link -  "Flood Recovery" for a map and directions. </w:t>
      </w:r>
      <w:r w:rsidRPr="00810594">
        <w:t>http://516church.com/</w:t>
      </w:r>
    </w:p>
    <w:p w:rsidR="00936005" w:rsidRDefault="00936005" w:rsidP="00846D57">
      <w:r>
        <w:t xml:space="preserve">                                            </w:t>
      </w:r>
    </w:p>
    <w:sectPr w:rsidR="00936005" w:rsidSect="0098624B">
      <w:pgSz w:w="12240" w:h="15840" w:code="1"/>
      <w:pgMar w:top="720" w:right="360" w:bottom="2160" w:left="432" w:header="288" w:footer="14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1D59"/>
    <w:multiLevelType w:val="hybridMultilevel"/>
    <w:tmpl w:val="2C0E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2733B"/>
    <w:rsid w:val="000415A6"/>
    <w:rsid w:val="00077373"/>
    <w:rsid w:val="00185AFD"/>
    <w:rsid w:val="00231306"/>
    <w:rsid w:val="00237083"/>
    <w:rsid w:val="0025208D"/>
    <w:rsid w:val="002B4164"/>
    <w:rsid w:val="00337D11"/>
    <w:rsid w:val="003E1432"/>
    <w:rsid w:val="0042733B"/>
    <w:rsid w:val="004335FD"/>
    <w:rsid w:val="00494C50"/>
    <w:rsid w:val="004B7760"/>
    <w:rsid w:val="00514C3B"/>
    <w:rsid w:val="00584630"/>
    <w:rsid w:val="00585C66"/>
    <w:rsid w:val="0060342E"/>
    <w:rsid w:val="00713B2A"/>
    <w:rsid w:val="00810594"/>
    <w:rsid w:val="00846D57"/>
    <w:rsid w:val="008527F1"/>
    <w:rsid w:val="00875789"/>
    <w:rsid w:val="008F5F27"/>
    <w:rsid w:val="00936005"/>
    <w:rsid w:val="0095605D"/>
    <w:rsid w:val="0098624B"/>
    <w:rsid w:val="00A208A5"/>
    <w:rsid w:val="00A34647"/>
    <w:rsid w:val="00A370F6"/>
    <w:rsid w:val="00A82473"/>
    <w:rsid w:val="00AD380E"/>
    <w:rsid w:val="00B472E1"/>
    <w:rsid w:val="00C0331F"/>
    <w:rsid w:val="00C47062"/>
    <w:rsid w:val="00C51CF4"/>
    <w:rsid w:val="00C83591"/>
    <w:rsid w:val="00CC5249"/>
    <w:rsid w:val="00EE3D84"/>
    <w:rsid w:val="00F476A9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4B7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bc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Team-Mates,</dc:title>
  <dc:creator>Corely</dc:creator>
  <cp:lastModifiedBy>Corely</cp:lastModifiedBy>
  <cp:revision>2</cp:revision>
  <dcterms:created xsi:type="dcterms:W3CDTF">2016-08-30T23:25:00Z</dcterms:created>
  <dcterms:modified xsi:type="dcterms:W3CDTF">2016-08-30T23:25:00Z</dcterms:modified>
</cp:coreProperties>
</file>